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EF2876" w14:textId="13DF2C84" w:rsidR="0043214B" w:rsidRPr="00A972C1" w:rsidRDefault="00A972C1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noProof/>
          <w:sz w:val="20"/>
          <w:szCs w:val="20"/>
        </w:rPr>
        <w:drawing>
          <wp:inline distT="0" distB="0" distL="0" distR="0" wp14:anchorId="071A8AD0" wp14:editId="204C0649">
            <wp:extent cx="480060" cy="40386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" cy="40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E7F4B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43214B" w:rsidRPr="00A972C1">
        <w:rPr>
          <w:rFonts w:ascii="Times New Roman" w:hAnsi="Times New Roman" w:cs="Times New Roman"/>
          <w:b/>
          <w:bCs/>
          <w:sz w:val="20"/>
          <w:szCs w:val="20"/>
        </w:rPr>
        <w:t>Formularz zgłoszenia zdarzenia niepożądanego</w:t>
      </w:r>
      <w:r w:rsidR="000541CF"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43214B" w:rsidRPr="00A972C1">
        <w:rPr>
          <w:rFonts w:ascii="Times New Roman" w:hAnsi="Times New Roman" w:cs="Times New Roman"/>
          <w:b/>
          <w:bCs/>
          <w:sz w:val="20"/>
          <w:szCs w:val="20"/>
        </w:rPr>
        <w:t>(dla pacjentów</w:t>
      </w:r>
      <w:r w:rsidR="00F9187D"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r w:rsidR="0043214B" w:rsidRPr="00A972C1">
        <w:rPr>
          <w:rFonts w:ascii="Times New Roman" w:hAnsi="Times New Roman" w:cs="Times New Roman"/>
          <w:b/>
          <w:bCs/>
          <w:sz w:val="20"/>
          <w:szCs w:val="20"/>
        </w:rPr>
        <w:t>rodzin</w:t>
      </w:r>
      <w:r w:rsidR="00F9187D" w:rsidRPr="00A972C1">
        <w:rPr>
          <w:rFonts w:ascii="Times New Roman" w:hAnsi="Times New Roman" w:cs="Times New Roman"/>
          <w:b/>
          <w:bCs/>
          <w:sz w:val="20"/>
          <w:szCs w:val="20"/>
        </w:rPr>
        <w:t>, opiekunów</w:t>
      </w:r>
      <w:r w:rsidR="0043214B" w:rsidRPr="00A972C1">
        <w:rPr>
          <w:rFonts w:ascii="Times New Roman" w:hAnsi="Times New Roman" w:cs="Times New Roman"/>
          <w:b/>
          <w:bCs/>
          <w:sz w:val="20"/>
          <w:szCs w:val="20"/>
        </w:rPr>
        <w:t>)</w:t>
      </w:r>
    </w:p>
    <w:p w14:paraId="50F02ADB" w14:textId="77777777" w:rsidR="0043214B" w:rsidRPr="00A972C1" w:rsidRDefault="0043214B" w:rsidP="00CE7F4B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Cel formularza:</w:t>
      </w:r>
    </w:p>
    <w:p w14:paraId="28A8F44B" w14:textId="77777777" w:rsidR="00A96D4B" w:rsidRPr="00A972C1" w:rsidRDefault="00A96D4B" w:rsidP="00CE7F4B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 xml:space="preserve">Zgłoszenie zdarzenia niepożądanego pozwala poprawić bezpieczeństwo pacjentów oraz jakość opieki  w Zespole Opieki Zdrowotnej w Oświęcimiu. Wszystkie zgłoszenia są poufne i służą wyłącznie analizie  i doskonaleniu jakości opieki zdrowotnej. </w:t>
      </w:r>
    </w:p>
    <w:p w14:paraId="74B0A7D3" w14:textId="77777777" w:rsidR="00A972C1" w:rsidRPr="00A972C1" w:rsidRDefault="00A96D4B" w:rsidP="00CE7F4B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 Zgłoszenie zdarzenia niepożądanego nie jest skargą, służy jedynie monitorowaniu bezpieczeństwa pacjenta  i edukacji personelu w cel</w:t>
      </w:r>
      <w:bookmarkStart w:id="0" w:name="_GoBack"/>
      <w:bookmarkEnd w:id="0"/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u zapobiegania ponownemu wystąpieniu takiego bądź podobnego zdarzenia. </w:t>
      </w:r>
    </w:p>
    <w:p w14:paraId="38234DE7" w14:textId="77777777" w:rsidR="0015364F" w:rsidRPr="00A972C1" w:rsidRDefault="0043214B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1. </w:t>
      </w:r>
      <w:r w:rsidR="0015364F"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Czy zgłoszenia ma być anonimowe? </w:t>
      </w:r>
    </w:p>
    <w:p w14:paraId="3D706152" w14:textId="77777777" w:rsidR="0015364F" w:rsidRPr="00A972C1" w:rsidRDefault="0015364F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Tak  </w:t>
      </w: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Nie</w:t>
      </w:r>
    </w:p>
    <w:p w14:paraId="1B526ECB" w14:textId="77777777" w:rsidR="0015364F" w:rsidRPr="00A972C1" w:rsidRDefault="0015364F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 xml:space="preserve"> (jeśli tak, proszę przejść do punktu 2.)</w:t>
      </w:r>
    </w:p>
    <w:p w14:paraId="447119B8" w14:textId="77777777" w:rsidR="0043214B" w:rsidRPr="00A972C1" w:rsidRDefault="0043214B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Informacje o zgłaszającym </w:t>
      </w:r>
    </w:p>
    <w:p w14:paraId="41F4759F" w14:textId="77777777" w:rsidR="0043214B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Imię i nazwisko: ___________________________</w:t>
      </w:r>
    </w:p>
    <w:p w14:paraId="5A511D11" w14:textId="77777777" w:rsidR="0043214B" w:rsidRPr="00A972C1" w:rsidRDefault="0015364F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 xml:space="preserve">Osoba zgłaszająca </w:t>
      </w:r>
      <w:r w:rsidR="0043214B" w:rsidRPr="00A972C1">
        <w:rPr>
          <w:rFonts w:ascii="Times New Roman" w:hAnsi="Times New Roman" w:cs="Times New Roman"/>
          <w:sz w:val="20"/>
          <w:szCs w:val="20"/>
        </w:rPr>
        <w:t xml:space="preserve">: </w:t>
      </w:r>
      <w:r w:rsidR="0043214B" w:rsidRPr="00A972C1">
        <w:rPr>
          <w:rFonts w:ascii="Segoe UI Symbol" w:hAnsi="Segoe UI Symbol" w:cs="Segoe UI Symbol"/>
          <w:sz w:val="20"/>
          <w:szCs w:val="20"/>
        </w:rPr>
        <w:t>☐</w:t>
      </w:r>
      <w:r w:rsidR="0043214B" w:rsidRPr="00A972C1">
        <w:rPr>
          <w:rFonts w:ascii="Times New Roman" w:hAnsi="Times New Roman" w:cs="Times New Roman"/>
          <w:sz w:val="20"/>
          <w:szCs w:val="20"/>
        </w:rPr>
        <w:t xml:space="preserve"> Pacjent </w:t>
      </w:r>
      <w:r w:rsidR="0043214B" w:rsidRPr="00A972C1">
        <w:rPr>
          <w:rFonts w:ascii="Segoe UI Symbol" w:hAnsi="Segoe UI Symbol" w:cs="Segoe UI Symbol"/>
          <w:sz w:val="20"/>
          <w:szCs w:val="20"/>
        </w:rPr>
        <w:t>☐</w:t>
      </w:r>
      <w:r w:rsidR="0043214B" w:rsidRPr="00A972C1">
        <w:rPr>
          <w:rFonts w:ascii="Times New Roman" w:hAnsi="Times New Roman" w:cs="Times New Roman"/>
          <w:sz w:val="20"/>
          <w:szCs w:val="20"/>
        </w:rPr>
        <w:t xml:space="preserve"> Rodzina </w:t>
      </w:r>
      <w:r w:rsidR="0043214B" w:rsidRPr="00A972C1">
        <w:rPr>
          <w:rFonts w:ascii="Segoe UI Symbol" w:hAnsi="Segoe UI Symbol" w:cs="Segoe UI Symbol"/>
          <w:sz w:val="20"/>
          <w:szCs w:val="20"/>
        </w:rPr>
        <w:t>☐</w:t>
      </w:r>
      <w:r w:rsidR="0043214B" w:rsidRPr="00A972C1">
        <w:rPr>
          <w:rFonts w:ascii="Times New Roman" w:hAnsi="Times New Roman" w:cs="Times New Roman"/>
          <w:sz w:val="20"/>
          <w:szCs w:val="20"/>
        </w:rPr>
        <w:t xml:space="preserve"> Opiekun</w:t>
      </w:r>
    </w:p>
    <w:p w14:paraId="74D4F9E0" w14:textId="77777777" w:rsidR="0043214B" w:rsidRPr="00A972C1" w:rsidRDefault="0043214B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>2. Informacje o zdarzeniu</w:t>
      </w:r>
    </w:p>
    <w:p w14:paraId="29830B60" w14:textId="77777777" w:rsidR="0043214B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Data zdarzenia: ____ / ____ / ______</w:t>
      </w:r>
    </w:p>
    <w:p w14:paraId="2358253D" w14:textId="77777777" w:rsidR="0043214B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Godzina zdarzenia: ____ : ____</w:t>
      </w:r>
    </w:p>
    <w:p w14:paraId="079953F4" w14:textId="77777777" w:rsidR="006B18C1" w:rsidRPr="00A972C1" w:rsidRDefault="0015364F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 xml:space="preserve">Lokalizacja zdarzenia w szpitalu </w:t>
      </w:r>
      <w:r w:rsidR="006B18C1" w:rsidRPr="00A972C1">
        <w:rPr>
          <w:rFonts w:ascii="Times New Roman" w:hAnsi="Times New Roman" w:cs="Times New Roman"/>
          <w:sz w:val="20"/>
          <w:szCs w:val="20"/>
        </w:rPr>
        <w:t xml:space="preserve">( Oddział szpitalny, sala chorych) </w:t>
      </w:r>
      <w:r w:rsidR="0043214B" w:rsidRPr="00A972C1">
        <w:rPr>
          <w:rFonts w:ascii="Times New Roman" w:hAnsi="Times New Roman" w:cs="Times New Roman"/>
          <w:sz w:val="20"/>
          <w:szCs w:val="20"/>
        </w:rPr>
        <w:t xml:space="preserve">: </w:t>
      </w:r>
      <w:bookmarkStart w:id="1" w:name="_Hlk212719983"/>
      <w:r w:rsidR="0043214B" w:rsidRPr="00A972C1">
        <w:rPr>
          <w:rFonts w:ascii="Times New Roman" w:hAnsi="Times New Roman" w:cs="Times New Roman"/>
          <w:sz w:val="20"/>
          <w:szCs w:val="20"/>
        </w:rPr>
        <w:t xml:space="preserve">________________________ </w:t>
      </w:r>
      <w:bookmarkEnd w:id="1"/>
    </w:p>
    <w:p w14:paraId="2036735C" w14:textId="77777777" w:rsidR="006B18C1" w:rsidRPr="00A972C1" w:rsidRDefault="0043214B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Typ zdarzenia </w:t>
      </w:r>
      <w:bookmarkStart w:id="2" w:name="_Hlk212719082"/>
    </w:p>
    <w:p w14:paraId="63F46158" w14:textId="77777777" w:rsidR="006B18C1" w:rsidRPr="00A972C1" w:rsidRDefault="006B18C1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a) działalność kliniczna </w:t>
      </w:r>
    </w:p>
    <w:p w14:paraId="31474D67" w14:textId="77777777" w:rsidR="006B18C1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="006B18C1" w:rsidRPr="00A972C1">
        <w:rPr>
          <w:rFonts w:ascii="Times New Roman" w:hAnsi="Times New Roman" w:cs="Times New Roman"/>
          <w:sz w:val="20"/>
          <w:szCs w:val="20"/>
        </w:rPr>
        <w:t xml:space="preserve">  Ciało obce pozostawione w polu operacyjnym</w:t>
      </w:r>
    </w:p>
    <w:p w14:paraId="1771397E" w14:textId="77777777" w:rsidR="006B18C1" w:rsidRPr="00A972C1" w:rsidRDefault="006B18C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  Mylna identyfikacja pacjenta</w:t>
      </w:r>
    </w:p>
    <w:p w14:paraId="6DB75EC7" w14:textId="77777777" w:rsidR="006B18C1" w:rsidRPr="00A972C1" w:rsidRDefault="006B18C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  Niedostarczenie opieki</w:t>
      </w:r>
    </w:p>
    <w:p w14:paraId="2EBBE77D" w14:textId="77777777" w:rsidR="006B18C1" w:rsidRPr="00A972C1" w:rsidRDefault="006B18C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  Błędna diagnoza </w:t>
      </w:r>
    </w:p>
    <w:p w14:paraId="79AC6F2A" w14:textId="77777777" w:rsidR="006B18C1" w:rsidRPr="00A972C1" w:rsidRDefault="006B18C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  Uszkodzenie ciała w wyniku zabiegu operacyjnego </w:t>
      </w:r>
    </w:p>
    <w:p w14:paraId="67318668" w14:textId="77777777" w:rsidR="0043214B" w:rsidRPr="00A972C1" w:rsidRDefault="006B18C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="0043214B" w:rsidRPr="00A972C1">
        <w:rPr>
          <w:rFonts w:ascii="Times New Roman" w:hAnsi="Times New Roman" w:cs="Times New Roman"/>
          <w:sz w:val="20"/>
          <w:szCs w:val="20"/>
        </w:rPr>
        <w:t xml:space="preserve"> </w:t>
      </w:r>
      <w:bookmarkEnd w:id="2"/>
      <w:r w:rsidRPr="00A972C1">
        <w:rPr>
          <w:rFonts w:ascii="Times New Roman" w:hAnsi="Times New Roman" w:cs="Times New Roman"/>
          <w:sz w:val="20"/>
          <w:szCs w:val="20"/>
        </w:rPr>
        <w:t>Inne  ________________________</w:t>
      </w:r>
    </w:p>
    <w:p w14:paraId="71FE3033" w14:textId="77777777" w:rsidR="006B18C1" w:rsidRPr="00A972C1" w:rsidRDefault="006B18C1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b) farmakoterapia </w:t>
      </w:r>
    </w:p>
    <w:p w14:paraId="3F8C0E5C" w14:textId="77777777" w:rsidR="006B18C1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</w:t>
      </w:r>
      <w:r w:rsidR="006B18C1" w:rsidRPr="00A972C1">
        <w:rPr>
          <w:rFonts w:ascii="Times New Roman" w:hAnsi="Times New Roman" w:cs="Times New Roman"/>
          <w:sz w:val="20"/>
          <w:szCs w:val="20"/>
        </w:rPr>
        <w:t>Podanie niewłaściwego leku</w:t>
      </w:r>
    </w:p>
    <w:p w14:paraId="7B0FC6BF" w14:textId="77777777" w:rsidR="006B18C1" w:rsidRPr="00A972C1" w:rsidRDefault="006B18C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Pomyłka w podaniu leku </w:t>
      </w:r>
    </w:p>
    <w:p w14:paraId="274879BC" w14:textId="77777777" w:rsidR="006B18C1" w:rsidRPr="00A972C1" w:rsidRDefault="006B18C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Inne  ________________________</w:t>
      </w:r>
    </w:p>
    <w:p w14:paraId="2272EDF3" w14:textId="77777777" w:rsidR="006B18C1" w:rsidRPr="00A972C1" w:rsidRDefault="006B18C1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c) przetoczenie krwi i jej składników </w:t>
      </w:r>
    </w:p>
    <w:p w14:paraId="2E1F5626" w14:textId="77777777" w:rsidR="006B18C1" w:rsidRPr="00A972C1" w:rsidRDefault="006B18C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 Podanie niewłaściwej jednostki krwi </w:t>
      </w:r>
    </w:p>
    <w:p w14:paraId="0338C59A" w14:textId="77777777" w:rsidR="006B18C1" w:rsidRPr="00A972C1" w:rsidRDefault="00914D39" w:rsidP="000541CF">
      <w:pPr>
        <w:jc w:val="both"/>
        <w:rPr>
          <w:rFonts w:ascii="Times New Roman" w:hAnsi="Times New Roman" w:cs="Times New Roman"/>
          <w:sz w:val="20"/>
          <w:szCs w:val="20"/>
        </w:rPr>
      </w:pPr>
      <w:bookmarkStart w:id="3" w:name="_Hlk212723362"/>
      <w:bookmarkStart w:id="4" w:name="_Hlk212724111"/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</w:t>
      </w:r>
      <w:bookmarkEnd w:id="3"/>
      <w:r w:rsidRPr="00A972C1">
        <w:rPr>
          <w:rFonts w:ascii="Times New Roman" w:hAnsi="Times New Roman" w:cs="Times New Roman"/>
          <w:sz w:val="20"/>
          <w:szCs w:val="20"/>
        </w:rPr>
        <w:t>Inne  ________________________</w:t>
      </w:r>
    </w:p>
    <w:bookmarkEnd w:id="4"/>
    <w:p w14:paraId="34015799" w14:textId="77777777" w:rsidR="00914D39" w:rsidRPr="00A972C1" w:rsidRDefault="00914D39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d) </w:t>
      </w:r>
      <w:r w:rsidR="00437BF8" w:rsidRPr="00A972C1">
        <w:rPr>
          <w:rFonts w:ascii="Times New Roman" w:hAnsi="Times New Roman" w:cs="Times New Roman"/>
          <w:b/>
          <w:bCs/>
          <w:sz w:val="20"/>
          <w:szCs w:val="20"/>
        </w:rPr>
        <w:t>zdarzenia dotyczące sprzętu medycznego, wyposażenia, organizacji pracy</w:t>
      </w:r>
    </w:p>
    <w:p w14:paraId="328A5A55" w14:textId="77777777" w:rsidR="00437BF8" w:rsidRPr="00A972C1" w:rsidRDefault="00437BF8" w:rsidP="000541CF">
      <w:pPr>
        <w:jc w:val="both"/>
        <w:rPr>
          <w:rFonts w:ascii="Times New Roman" w:hAnsi="Times New Roman" w:cs="Times New Roman"/>
          <w:sz w:val="20"/>
          <w:szCs w:val="20"/>
        </w:rPr>
      </w:pPr>
      <w:bookmarkStart w:id="5" w:name="_Hlk212723428"/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</w:t>
      </w:r>
      <w:bookmarkEnd w:id="5"/>
      <w:r w:rsidRPr="00A972C1">
        <w:rPr>
          <w:rFonts w:ascii="Times New Roman" w:hAnsi="Times New Roman" w:cs="Times New Roman"/>
          <w:sz w:val="20"/>
          <w:szCs w:val="20"/>
        </w:rPr>
        <w:t>Brak dostępności sprzętu</w:t>
      </w:r>
    </w:p>
    <w:p w14:paraId="00B83FE1" w14:textId="77777777" w:rsidR="00A42081" w:rsidRPr="00A972C1" w:rsidRDefault="00A4208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 Awaria sprzętu</w:t>
      </w:r>
    </w:p>
    <w:p w14:paraId="37775BC7" w14:textId="77777777" w:rsidR="00A42081" w:rsidRPr="00A972C1" w:rsidRDefault="00A4208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 Inne  ________________________</w:t>
      </w:r>
    </w:p>
    <w:p w14:paraId="7908AE3E" w14:textId="77777777" w:rsidR="0043214B" w:rsidRPr="00A972C1" w:rsidRDefault="0043214B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lastRenderedPageBreak/>
        <w:t>3. Opis zdarzenia</w:t>
      </w:r>
    </w:p>
    <w:p w14:paraId="5D117ABB" w14:textId="77777777" w:rsidR="0043214B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Proszę opisać, co się wydarzyło:</w:t>
      </w:r>
    </w:p>
    <w:p w14:paraId="029E3BAB" w14:textId="77777777" w:rsidR="000541CF" w:rsidRPr="00A972C1" w:rsidRDefault="007E0EA2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</w:t>
      </w:r>
      <w:r w:rsidR="00F9187D" w:rsidRPr="00A972C1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B63B989" w14:textId="77777777" w:rsidR="0043214B" w:rsidRPr="00A972C1" w:rsidRDefault="007E0EA2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 xml:space="preserve">4. </w:t>
      </w:r>
      <w:r w:rsidR="0043214B" w:rsidRPr="00A972C1">
        <w:rPr>
          <w:rFonts w:ascii="Times New Roman" w:hAnsi="Times New Roman" w:cs="Times New Roman"/>
          <w:b/>
          <w:bCs/>
          <w:sz w:val="20"/>
          <w:szCs w:val="20"/>
        </w:rPr>
        <w:t>Skutki zdarzenia dla pacjenta:</w:t>
      </w:r>
    </w:p>
    <w:p w14:paraId="0BD168E8" w14:textId="77777777" w:rsidR="0043214B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Brak konsekwencji</w:t>
      </w:r>
    </w:p>
    <w:p w14:paraId="7BB25639" w14:textId="77777777" w:rsidR="0043214B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Tymczasowe dolegliwości / problemy zdrowotne</w:t>
      </w:r>
    </w:p>
    <w:p w14:paraId="03A2C45F" w14:textId="77777777" w:rsidR="0043214B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Wymaga</w:t>
      </w:r>
      <w:r w:rsidR="00A42081" w:rsidRPr="00A972C1">
        <w:rPr>
          <w:rFonts w:ascii="Times New Roman" w:hAnsi="Times New Roman" w:cs="Times New Roman"/>
          <w:sz w:val="20"/>
          <w:szCs w:val="20"/>
        </w:rPr>
        <w:t>na</w:t>
      </w:r>
      <w:r w:rsidRPr="00A972C1">
        <w:rPr>
          <w:rFonts w:ascii="Times New Roman" w:hAnsi="Times New Roman" w:cs="Times New Roman"/>
          <w:sz w:val="20"/>
          <w:szCs w:val="20"/>
        </w:rPr>
        <w:t xml:space="preserve"> interwencj</w:t>
      </w:r>
      <w:r w:rsidR="00A42081" w:rsidRPr="00A972C1">
        <w:rPr>
          <w:rFonts w:ascii="Times New Roman" w:hAnsi="Times New Roman" w:cs="Times New Roman"/>
          <w:sz w:val="20"/>
          <w:szCs w:val="20"/>
        </w:rPr>
        <w:t>a</w:t>
      </w:r>
      <w:r w:rsidRPr="00A972C1">
        <w:rPr>
          <w:rFonts w:ascii="Times New Roman" w:hAnsi="Times New Roman" w:cs="Times New Roman"/>
          <w:sz w:val="20"/>
          <w:szCs w:val="20"/>
        </w:rPr>
        <w:t xml:space="preserve"> medyczn</w:t>
      </w:r>
      <w:r w:rsidR="00A42081" w:rsidRPr="00A972C1">
        <w:rPr>
          <w:rFonts w:ascii="Times New Roman" w:hAnsi="Times New Roman" w:cs="Times New Roman"/>
          <w:sz w:val="20"/>
          <w:szCs w:val="20"/>
        </w:rPr>
        <w:t>a</w:t>
      </w:r>
    </w:p>
    <w:p w14:paraId="1654203E" w14:textId="77777777" w:rsidR="007E0EA2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Inne: ___________________________</w:t>
      </w:r>
    </w:p>
    <w:p w14:paraId="3465B90D" w14:textId="77777777" w:rsidR="00A42081" w:rsidRPr="00A972C1" w:rsidRDefault="00A42081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>5. Czy wystąpienie zgłoszenia zdarzenia niepożądanego zostało zgłoszone personelowi?</w:t>
      </w:r>
    </w:p>
    <w:p w14:paraId="3D78E8FC" w14:textId="77777777" w:rsidR="00A42081" w:rsidRPr="00A972C1" w:rsidRDefault="00A42081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Tak  </w:t>
      </w:r>
      <w:r w:rsidRPr="00A972C1">
        <w:rPr>
          <w:rFonts w:ascii="Segoe UI Symbol" w:hAnsi="Segoe UI Symbol" w:cs="Segoe UI Symbol"/>
          <w:sz w:val="20"/>
          <w:szCs w:val="20"/>
        </w:rPr>
        <w:t>☐</w:t>
      </w:r>
      <w:r w:rsidRPr="00A972C1">
        <w:rPr>
          <w:rFonts w:ascii="Times New Roman" w:hAnsi="Times New Roman" w:cs="Times New Roman"/>
          <w:sz w:val="20"/>
          <w:szCs w:val="20"/>
        </w:rPr>
        <w:t xml:space="preserve"> Nie</w:t>
      </w:r>
    </w:p>
    <w:p w14:paraId="628EED67" w14:textId="77777777" w:rsidR="00A972C1" w:rsidRDefault="00A972C1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0366ACD" w14:textId="77777777" w:rsidR="0043214B" w:rsidRPr="00A972C1" w:rsidRDefault="00A42081" w:rsidP="000541C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>6</w:t>
      </w:r>
      <w:r w:rsidR="0043214B" w:rsidRPr="00A972C1">
        <w:rPr>
          <w:rFonts w:ascii="Times New Roman" w:hAnsi="Times New Roman" w:cs="Times New Roman"/>
          <w:b/>
          <w:bCs/>
          <w:sz w:val="20"/>
          <w:szCs w:val="20"/>
        </w:rPr>
        <w:t>. Propozycje działań naprawczych (opcjonalnie)</w:t>
      </w:r>
    </w:p>
    <w:p w14:paraId="62AC00E7" w14:textId="77777777" w:rsidR="0043214B" w:rsidRPr="00A972C1" w:rsidRDefault="0043214B" w:rsidP="000541C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Co Twoim zdaniem mogłoby zapobiec podobnym zdarzeniom w przyszłości?</w:t>
      </w:r>
    </w:p>
    <w:p w14:paraId="7BAB943A" w14:textId="77777777" w:rsidR="00A972C1" w:rsidRPr="00A972C1" w:rsidRDefault="007E0EA2" w:rsidP="00E9212F">
      <w:pPr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  <w:r w:rsidR="00A42081" w:rsidRPr="00A972C1">
        <w:rPr>
          <w:rFonts w:ascii="Times New Roman" w:hAnsi="Times New Roman" w:cs="Times New Roman"/>
          <w:sz w:val="20"/>
          <w:szCs w:val="20"/>
        </w:rPr>
        <w:t>…</w:t>
      </w:r>
      <w:r w:rsidR="00A972C1" w:rsidRPr="00A972C1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</w:p>
    <w:p w14:paraId="00626E02" w14:textId="77777777" w:rsidR="00A972C1" w:rsidRDefault="00A972C1" w:rsidP="00E9212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22FCCB" w14:textId="77777777" w:rsidR="00E9212F" w:rsidRPr="00A972C1" w:rsidRDefault="00E9212F" w:rsidP="00E9212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A972C1">
        <w:rPr>
          <w:rFonts w:ascii="Times New Roman" w:hAnsi="Times New Roman" w:cs="Times New Roman"/>
          <w:b/>
          <w:bCs/>
          <w:sz w:val="20"/>
          <w:szCs w:val="20"/>
        </w:rPr>
        <w:t>Klauzula informacyjna dotycząca przetwarzania danych osobowych</w:t>
      </w:r>
    </w:p>
    <w:p w14:paraId="6848EF2E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Zgodnie z zapisami Rozporządzenia Parlamentu Europejskiego i Rady (UE) 2016/679 z dnia 27 kwietnia 2016r. w sprawie ochrony osób fizycznych w związku z przetwarzaniem danych osobowych i w sprawie swobodnego przepływu takich danych oraz uchylenia dyrektywy 95/46/WE (ogólne rozporządzenie o ochronie danych - Dz.U. UE. L. z 2016 r. Nr 119, str. 1), zwanego RODO, informujemy, że:</w:t>
      </w:r>
    </w:p>
    <w:p w14:paraId="510CB477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1. Administratorem Pana/Pani danych osobowych jest Zespół Opieki Zdrowotnej w Oświęcimiu, ul. Wysokie Brzegi 4, 32-600 Oświęcim, adres e-mail: sekretariat@szpitaloswiecim.pl numer telefonu: 33 8448 200 REGON: 000304409, NIP: 5491591851.</w:t>
      </w:r>
    </w:p>
    <w:p w14:paraId="6F7423A0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2. W Zespole Opieki Zdrowotnej wyznaczono Inspektora Ochrony Danych, z którym można się kontaktować we wszystkich sprawach związanych z przetwarzaniem danych osobowych, pod adresem e-mail iod@szpitaloswiecim.pl lub przesyłając korespondencję na adres siedziby Administratora.</w:t>
      </w:r>
    </w:p>
    <w:p w14:paraId="5587AEA1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3. Pani/a dane osobowe będą przetwarzane przyjęcia zgłoszenia zdarzenia niepożądanego, na podstawie art. 6 ust. 1 lit. c RODO, zgodnie z Ustawą z dnia 16 czerwca 2023 r. o jakości w opiece zdrowotnej i bezpieczeństwie pacjenta.</w:t>
      </w:r>
    </w:p>
    <w:p w14:paraId="514339EB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4. Dane będą przechowywane przez okres wynikający z przepisów prawa.</w:t>
      </w:r>
    </w:p>
    <w:p w14:paraId="1B11C7A3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5. Posiada Pan/i prawo dostępu do danych osobowych, w tym prawo do uzyskania kopii tych danych, prawo do żądania sprostowania (poprawiania lub uzupełnienia) danych osobowych – w przypadku, gdy dane są nieprawidłowe lub niekompletne, prawo do żądania usunięcia danych osobowych („prawo do bycia zapomnianym”), prawo do żądania ograniczenia przetwarzania danych osobowych w przypadku uzasadnionym przepisami prawa.</w:t>
      </w:r>
    </w:p>
    <w:p w14:paraId="142474D6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6. Posiada Pan/i również prawo do wniesienia skargi do organu nadzorczego, tj. Prezesa Urzędu Ochrony Danych Osobowych, ul. Stanisława Moniuszki 1A, 00-014 Warszawa, e-mail: e-mail: kancelaria@uodo.gov.pl gdy uznają, iż przetwarzanie ich danych osobowych narusza przepisy RODO.</w:t>
      </w:r>
    </w:p>
    <w:p w14:paraId="55A2E732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7. Podanie danych jest obligatoryjne, jednakże niezbędne do realizacji celu.</w:t>
      </w:r>
    </w:p>
    <w:p w14:paraId="658C3E81" w14:textId="77777777" w:rsidR="00E9212F" w:rsidRPr="00A972C1" w:rsidRDefault="00E9212F" w:rsidP="00A972C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972C1">
        <w:rPr>
          <w:rFonts w:ascii="Times New Roman" w:hAnsi="Times New Roman" w:cs="Times New Roman"/>
          <w:sz w:val="20"/>
          <w:szCs w:val="20"/>
        </w:rPr>
        <w:t>8. Dane osobowe nie będą podlegać zautomatyzowanemu podejmowaniu decyzji lub profilowaniu.</w:t>
      </w:r>
    </w:p>
    <w:sectPr w:rsidR="00E9212F" w:rsidRPr="00A972C1" w:rsidSect="00F9187D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F7859A" w14:textId="77777777" w:rsidR="003676C6" w:rsidRDefault="003676C6" w:rsidP="007E0EA2">
      <w:pPr>
        <w:spacing w:after="0" w:line="240" w:lineRule="auto"/>
      </w:pPr>
      <w:r>
        <w:separator/>
      </w:r>
    </w:p>
  </w:endnote>
  <w:endnote w:type="continuationSeparator" w:id="0">
    <w:p w14:paraId="004B2099" w14:textId="77777777" w:rsidR="003676C6" w:rsidRDefault="003676C6" w:rsidP="007E0E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8B32AC" w14:textId="77777777" w:rsidR="003676C6" w:rsidRDefault="003676C6" w:rsidP="007E0EA2">
      <w:pPr>
        <w:spacing w:after="0" w:line="240" w:lineRule="auto"/>
      </w:pPr>
      <w:r>
        <w:separator/>
      </w:r>
    </w:p>
  </w:footnote>
  <w:footnote w:type="continuationSeparator" w:id="0">
    <w:p w14:paraId="4CFEA4DC" w14:textId="77777777" w:rsidR="003676C6" w:rsidRDefault="003676C6" w:rsidP="007E0E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14B"/>
    <w:rsid w:val="000541CF"/>
    <w:rsid w:val="0015364F"/>
    <w:rsid w:val="002D1A68"/>
    <w:rsid w:val="003118EA"/>
    <w:rsid w:val="003676C6"/>
    <w:rsid w:val="0043214B"/>
    <w:rsid w:val="00437BF8"/>
    <w:rsid w:val="006B18C1"/>
    <w:rsid w:val="007E0EA2"/>
    <w:rsid w:val="00914D39"/>
    <w:rsid w:val="00A42081"/>
    <w:rsid w:val="00A96D4B"/>
    <w:rsid w:val="00A972C1"/>
    <w:rsid w:val="00CE7F4B"/>
    <w:rsid w:val="00E9212F"/>
    <w:rsid w:val="00F91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FB3AA"/>
  <w15:chartTrackingRefBased/>
  <w15:docId w15:val="{38AC086C-6331-4F9F-A7DF-8C46AC1B7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E0E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0EA2"/>
  </w:style>
  <w:style w:type="paragraph" w:styleId="Stopka">
    <w:name w:val="footer"/>
    <w:basedOn w:val="Normalny"/>
    <w:link w:val="StopkaZnak"/>
    <w:uiPriority w:val="99"/>
    <w:unhideWhenUsed/>
    <w:rsid w:val="007E0E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0E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</Pages>
  <Words>640</Words>
  <Characters>3843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zygmunts</dc:creator>
  <cp:keywords/>
  <dc:description/>
  <cp:lastModifiedBy>zygmunts</cp:lastModifiedBy>
  <cp:revision>3</cp:revision>
  <cp:lastPrinted>2025-11-24T11:20:00Z</cp:lastPrinted>
  <dcterms:created xsi:type="dcterms:W3CDTF">2025-10-20T11:27:00Z</dcterms:created>
  <dcterms:modified xsi:type="dcterms:W3CDTF">2025-11-24T13:29:00Z</dcterms:modified>
</cp:coreProperties>
</file>